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88" w14:textId="649EE90C" w:rsidR="00A83CFC" w:rsidRDefault="00A83CFC" w:rsidP="00A83CFC">
      <w:pPr>
        <w:pStyle w:val="Altyaz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Altyaz"/>
        <w:jc w:val="right"/>
        <w:rPr>
          <w:rFonts w:cs="Arial"/>
          <w:b w:val="0"/>
          <w:sz w:val="21"/>
          <w:szCs w:val="21"/>
          <w:lang w:val="tr-TR"/>
        </w:rPr>
      </w:pPr>
    </w:p>
    <w:p w14:paraId="05E63030" w14:textId="77777777" w:rsidR="00F5419A" w:rsidRDefault="00F5419A" w:rsidP="00F5419A">
      <w:pPr>
        <w:pStyle w:val="Altyaz"/>
        <w:rPr>
          <w:rFonts w:cs="Arial"/>
          <w:lang w:val="tr-TR"/>
        </w:rPr>
      </w:pPr>
    </w:p>
    <w:p w14:paraId="4698DBC2" w14:textId="77777777" w:rsidR="00F5419A" w:rsidRDefault="00F5419A" w:rsidP="00F5419A">
      <w:pPr>
        <w:pStyle w:val="Altyaz"/>
        <w:rPr>
          <w:rFonts w:cs="Arial"/>
          <w:lang w:val="tr-TR"/>
        </w:rPr>
      </w:pPr>
    </w:p>
    <w:p w14:paraId="444B0CAB" w14:textId="6C436A6E" w:rsidR="00246DED" w:rsidRPr="00F5419A" w:rsidRDefault="00194DDD" w:rsidP="00F5419A">
      <w:pPr>
        <w:pStyle w:val="Altyaz"/>
        <w:rPr>
          <w:rFonts w:cs="Arial"/>
          <w:sz w:val="20"/>
          <w:lang w:val="tr-TR"/>
        </w:rPr>
      </w:pPr>
      <w:r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>UNIVERSITY</w:t>
      </w:r>
    </w:p>
    <w:p w14:paraId="63499A01" w14:textId="77777777" w:rsidR="00180F92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</w:t>
      </w:r>
    </w:p>
    <w:p w14:paraId="284ED706" w14:textId="5A49FBB1" w:rsidR="00246DED" w:rsidRDefault="00900A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GRADUATION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0F017E4A" w14:textId="0E6CE91A" w:rsidR="00180F92" w:rsidRPr="008E793E" w:rsidRDefault="00180F92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180F92">
        <w:rPr>
          <w:rFonts w:ascii="Arial" w:hAnsi="Arial" w:cs="Arial"/>
          <w:b/>
          <w:bCs/>
          <w:sz w:val="22"/>
          <w:szCs w:val="22"/>
          <w:lang w:val="tr-TR"/>
        </w:rPr>
        <w:t xml:space="preserve">2023-2024 SEMESTER 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 Code</w:t>
            </w:r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Graduation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32E24A0B" w:rsidR="00246DED" w:rsidRPr="00AD7D87" w:rsidRDefault="00BF453C" w:rsidP="00D022C2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 xml:space="preserve">Model </w:t>
            </w:r>
            <w:r w:rsidR="00AC0A99">
              <w:rPr>
                <w:rFonts w:ascii="Arial" w:hAnsi="Arial" w:cs="Arial"/>
                <w:sz w:val="22"/>
                <w:lang w:val="tr-TR"/>
              </w:rPr>
              <w:t>Air Defence System using PLC</w:t>
            </w:r>
            <w:r w:rsidR="008D6295">
              <w:rPr>
                <w:rFonts w:ascii="Arial" w:hAnsi="Arial" w:cs="Arial"/>
                <w:sz w:val="22"/>
                <w:lang w:val="tr-TR"/>
              </w:rPr>
              <w:t xml:space="preserve"> Control</w:t>
            </w:r>
            <w:r w:rsidR="00613E18">
              <w:rPr>
                <w:rFonts w:ascii="Arial" w:hAnsi="Arial" w:cs="Arial"/>
                <w:sz w:val="22"/>
                <w:lang w:val="tr-TR"/>
              </w:rPr>
              <w:t xml:space="preserve"> (Potential for TEKNOFEST)</w:t>
            </w:r>
            <w:r w:rsidR="00567411" w:rsidRPr="00AD7D87">
              <w:rPr>
                <w:rFonts w:ascii="Arial" w:hAnsi="Arial" w:cs="Arial"/>
                <w:sz w:val="22"/>
                <w:lang w:val="tr-TR"/>
              </w:rPr>
              <w:t xml:space="preserve">/ </w:t>
            </w:r>
            <w:r w:rsidR="00613E18">
              <w:rPr>
                <w:rFonts w:ascii="Arial" w:hAnsi="Arial" w:cs="Arial"/>
                <w:sz w:val="22"/>
                <w:lang w:val="tr-TR"/>
              </w:rPr>
              <w:t>4</w:t>
            </w:r>
            <w:r w:rsidR="00200532" w:rsidRPr="00AD7D87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567411" w:rsidRPr="00AD7D87">
              <w:rPr>
                <w:rFonts w:ascii="Arial" w:hAnsi="Arial" w:cs="Arial"/>
                <w:sz w:val="22"/>
                <w:lang w:val="tr-TR"/>
              </w:rPr>
              <w:t>students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(Put the item number on the left and write it in order)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E75F024" w14:textId="0A474A29" w:rsidR="00BC61F8" w:rsidRPr="00AE4285" w:rsidRDefault="00D547B3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Literature </w:t>
            </w:r>
            <w:r w:rsidR="00CD5309" w:rsidRPr="00AE4285">
              <w:rPr>
                <w:rFonts w:ascii="Arial" w:hAnsi="Arial" w:cs="Arial"/>
                <w:sz w:val="22"/>
              </w:rPr>
              <w:t xml:space="preserve">survey </w:t>
            </w:r>
            <w:r w:rsidR="007D4DC9">
              <w:rPr>
                <w:rFonts w:ascii="Arial" w:hAnsi="Arial" w:cs="Arial"/>
                <w:sz w:val="22"/>
              </w:rPr>
              <w:t xml:space="preserve">on Air </w:t>
            </w:r>
            <w:r w:rsidR="00613E18">
              <w:rPr>
                <w:rFonts w:ascii="Arial" w:hAnsi="Arial" w:cs="Arial"/>
                <w:sz w:val="22"/>
              </w:rPr>
              <w:t>Defense</w:t>
            </w:r>
            <w:r w:rsidR="007D4DC9">
              <w:rPr>
                <w:rFonts w:ascii="Arial" w:hAnsi="Arial" w:cs="Arial"/>
                <w:sz w:val="22"/>
              </w:rPr>
              <w:t xml:space="preserve"> Systems</w:t>
            </w:r>
            <w:r w:rsidR="00C62AF3">
              <w:rPr>
                <w:rFonts w:ascii="Arial" w:hAnsi="Arial" w:cs="Arial"/>
                <w:sz w:val="22"/>
              </w:rPr>
              <w:t xml:space="preserve">, servo motors, PLC coding, </w:t>
            </w:r>
            <w:r w:rsidR="00784AE3">
              <w:rPr>
                <w:rFonts w:ascii="Arial" w:hAnsi="Arial" w:cs="Arial"/>
                <w:sz w:val="22"/>
              </w:rPr>
              <w:t xml:space="preserve">and </w:t>
            </w:r>
            <w:r w:rsidR="00C62AF3">
              <w:rPr>
                <w:rFonts w:ascii="Arial" w:hAnsi="Arial" w:cs="Arial"/>
                <w:sz w:val="22"/>
              </w:rPr>
              <w:t>image processing.</w:t>
            </w:r>
          </w:p>
          <w:p w14:paraId="281D60CE" w14:textId="6C5708E5" w:rsidR="00890711" w:rsidRPr="00AE4285" w:rsidRDefault="00C62AF3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Develop a</w:t>
            </w:r>
            <w:r w:rsidR="00503754">
              <w:rPr>
                <w:rFonts w:ascii="Arial" w:hAnsi="Arial" w:cs="Arial"/>
                <w:sz w:val="22"/>
              </w:rPr>
              <w:t>n</w:t>
            </w:r>
            <w:r w:rsidR="00C630A4">
              <w:rPr>
                <w:rFonts w:ascii="Arial" w:hAnsi="Arial" w:cs="Arial"/>
                <w:sz w:val="22"/>
              </w:rPr>
              <w:t xml:space="preserve"> </w:t>
            </w:r>
            <w:r w:rsidR="00F424C4">
              <w:rPr>
                <w:rFonts w:ascii="Arial" w:hAnsi="Arial" w:cs="Arial"/>
                <w:sz w:val="22"/>
              </w:rPr>
              <w:t>image processing</w:t>
            </w:r>
            <w:r>
              <w:rPr>
                <w:rFonts w:ascii="Arial" w:hAnsi="Arial" w:cs="Arial"/>
                <w:sz w:val="22"/>
              </w:rPr>
              <w:t xml:space="preserve"> algorithm</w:t>
            </w:r>
            <w:r w:rsidR="00C630A4">
              <w:rPr>
                <w:rFonts w:ascii="Arial" w:hAnsi="Arial" w:cs="Arial"/>
                <w:sz w:val="22"/>
              </w:rPr>
              <w:t xml:space="preserve"> to </w:t>
            </w:r>
            <w:r w:rsidR="00613E18">
              <w:rPr>
                <w:rFonts w:ascii="Arial" w:hAnsi="Arial" w:cs="Arial"/>
                <w:sz w:val="22"/>
              </w:rPr>
              <w:t xml:space="preserve">detect and </w:t>
            </w:r>
            <w:r w:rsidR="00C630A4">
              <w:rPr>
                <w:rFonts w:ascii="Arial" w:hAnsi="Arial" w:cs="Arial"/>
                <w:sz w:val="22"/>
              </w:rPr>
              <w:t xml:space="preserve">track a moving </w:t>
            </w:r>
            <w:r w:rsidR="00226A74">
              <w:rPr>
                <w:rFonts w:ascii="Arial" w:hAnsi="Arial" w:cs="Arial"/>
                <w:sz w:val="22"/>
              </w:rPr>
              <w:t>target</w:t>
            </w:r>
            <w:r w:rsidR="004C5EEF">
              <w:rPr>
                <w:rFonts w:ascii="Arial" w:hAnsi="Arial" w:cs="Arial"/>
                <w:sz w:val="22"/>
              </w:rPr>
              <w:t xml:space="preserve"> </w:t>
            </w:r>
            <w:r w:rsidR="00784AE3">
              <w:rPr>
                <w:rFonts w:ascii="Arial" w:hAnsi="Arial" w:cs="Arial"/>
                <w:sz w:val="22"/>
              </w:rPr>
              <w:t>from a camera video in real time</w:t>
            </w:r>
            <w:r w:rsidR="00C630A4">
              <w:rPr>
                <w:rFonts w:ascii="Arial" w:hAnsi="Arial" w:cs="Arial"/>
                <w:sz w:val="22"/>
              </w:rPr>
              <w:t>.</w:t>
            </w:r>
          </w:p>
          <w:p w14:paraId="3D9264BE" w14:textId="77F19753" w:rsidR="009644D5" w:rsidRPr="00AE4285" w:rsidRDefault="00C630A4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Develop a pan-tilt servo system</w:t>
            </w:r>
            <w:r w:rsidR="008E11A3">
              <w:rPr>
                <w:rFonts w:ascii="Arial" w:hAnsi="Arial" w:cs="Arial"/>
                <w:sz w:val="22"/>
              </w:rPr>
              <w:t xml:space="preserve"> </w:t>
            </w:r>
            <w:r w:rsidR="00784AE3">
              <w:rPr>
                <w:rFonts w:ascii="Arial" w:hAnsi="Arial" w:cs="Arial"/>
                <w:sz w:val="22"/>
              </w:rPr>
              <w:t>to</w:t>
            </w:r>
            <w:r w:rsidR="008E11A3">
              <w:rPr>
                <w:rFonts w:ascii="Arial" w:hAnsi="Arial" w:cs="Arial"/>
                <w:sz w:val="22"/>
              </w:rPr>
              <w:t xml:space="preserve"> which a camera module will be attached.</w:t>
            </w:r>
          </w:p>
          <w:p w14:paraId="664670E5" w14:textId="7A9FD687" w:rsidR="00ED49BA" w:rsidRDefault="00D86190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Implement</w:t>
            </w:r>
            <w:r w:rsidR="008E11A3">
              <w:rPr>
                <w:rFonts w:ascii="Arial" w:hAnsi="Arial" w:cs="Arial"/>
                <w:sz w:val="22"/>
              </w:rPr>
              <w:t xml:space="preserve"> a PLC program</w:t>
            </w:r>
            <w:r>
              <w:rPr>
                <w:rFonts w:ascii="Arial" w:hAnsi="Arial" w:cs="Arial"/>
                <w:sz w:val="22"/>
              </w:rPr>
              <w:t xml:space="preserve"> to control the pan-tilt servo system to </w:t>
            </w:r>
            <w:r w:rsidR="00226F55">
              <w:rPr>
                <w:rFonts w:ascii="Arial" w:hAnsi="Arial" w:cs="Arial"/>
                <w:sz w:val="22"/>
              </w:rPr>
              <w:t xml:space="preserve">point to </w:t>
            </w:r>
            <w:r w:rsidR="00406036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 xml:space="preserve"> desired angle.</w:t>
            </w:r>
          </w:p>
          <w:p w14:paraId="04089EE5" w14:textId="55F3332C" w:rsidR="00D86190" w:rsidRDefault="00853E12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Implement communications between </w:t>
            </w:r>
            <w:r w:rsidR="00784AE3">
              <w:rPr>
                <w:rFonts w:ascii="Arial" w:hAnsi="Arial" w:cs="Arial"/>
                <w:sz w:val="22"/>
              </w:rPr>
              <w:t xml:space="preserve">the </w:t>
            </w:r>
            <w:r w:rsidR="0083215C">
              <w:rPr>
                <w:rFonts w:ascii="Arial" w:hAnsi="Arial" w:cs="Arial"/>
                <w:sz w:val="22"/>
              </w:rPr>
              <w:t>host computer</w:t>
            </w:r>
            <w:r w:rsidR="00BB06CD">
              <w:rPr>
                <w:rFonts w:ascii="Arial" w:hAnsi="Arial" w:cs="Arial"/>
                <w:sz w:val="22"/>
              </w:rPr>
              <w:t xml:space="preserve"> and</w:t>
            </w:r>
            <w:r w:rsidR="0083215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PLC</w:t>
            </w:r>
            <w:r w:rsidR="00A6515A">
              <w:rPr>
                <w:rFonts w:ascii="Arial" w:hAnsi="Arial" w:cs="Arial"/>
                <w:sz w:val="22"/>
              </w:rPr>
              <w:t xml:space="preserve"> to control the platform</w:t>
            </w:r>
            <w:r w:rsidR="008053DB">
              <w:rPr>
                <w:rFonts w:ascii="Arial" w:hAnsi="Arial" w:cs="Arial"/>
                <w:sz w:val="22"/>
              </w:rPr>
              <w:t>.</w:t>
            </w:r>
          </w:p>
          <w:p w14:paraId="7938270D" w14:textId="62913529" w:rsidR="00AC6384" w:rsidRPr="00AE4285" w:rsidRDefault="00AC6384" w:rsidP="00683D38">
            <w:pPr>
              <w:pStyle w:val="ListeParagraf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Test the implemented </w:t>
            </w:r>
            <w:r w:rsidR="008053DB">
              <w:rPr>
                <w:rFonts w:ascii="Arial" w:hAnsi="Arial" w:cs="Arial"/>
                <w:sz w:val="22"/>
              </w:rPr>
              <w:t xml:space="preserve">system with a real target and evaluate tracking </w:t>
            </w:r>
            <w:r w:rsidR="00B635A7">
              <w:rPr>
                <w:rFonts w:ascii="Arial" w:hAnsi="Arial" w:cs="Arial"/>
                <w:sz w:val="22"/>
              </w:rPr>
              <w:t xml:space="preserve">and </w:t>
            </w:r>
            <w:r w:rsidR="00CF7315">
              <w:rPr>
                <w:rFonts w:ascii="Arial" w:hAnsi="Arial" w:cs="Arial"/>
                <w:sz w:val="22"/>
              </w:rPr>
              <w:t xml:space="preserve">precision of </w:t>
            </w:r>
            <w:r w:rsidR="00B635A7">
              <w:rPr>
                <w:rFonts w:ascii="Arial" w:hAnsi="Arial" w:cs="Arial"/>
                <w:sz w:val="22"/>
              </w:rPr>
              <w:t xml:space="preserve">servo system </w:t>
            </w:r>
            <w:r w:rsidR="008053DB">
              <w:rPr>
                <w:rFonts w:ascii="Arial" w:hAnsi="Arial" w:cs="Arial"/>
                <w:sz w:val="22"/>
              </w:rPr>
              <w:t>success</w:t>
            </w:r>
            <w:r w:rsidR="00CF7315">
              <w:rPr>
                <w:rFonts w:ascii="Arial" w:hAnsi="Arial" w:cs="Arial"/>
                <w:sz w:val="22"/>
              </w:rPr>
              <w:t>es</w:t>
            </w:r>
            <w:r w:rsidR="008053DB">
              <w:rPr>
                <w:rFonts w:ascii="Arial" w:hAnsi="Arial" w:cs="Arial"/>
                <w:sz w:val="22"/>
              </w:rPr>
              <w:t>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AE4285" w:rsidRDefault="00221646" w:rsidP="00C04309">
            <w:pPr>
              <w:pStyle w:val="Altyaz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AE4285" w:rsidRDefault="007820E6">
            <w:pPr>
              <w:pStyle w:val="Altyaz"/>
              <w:jc w:val="left"/>
              <w:rPr>
                <w:rFonts w:cs="Arial"/>
                <w:u w:val="single"/>
              </w:rPr>
            </w:pPr>
          </w:p>
          <w:p w14:paraId="5970B33F" w14:textId="77777777" w:rsidR="00683D38" w:rsidRDefault="00C1344E" w:rsidP="00683D38">
            <w:pPr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sz w:val="22"/>
              </w:rPr>
            </w:pPr>
            <w:r w:rsidRPr="00C1344E">
              <w:rPr>
                <w:rFonts w:ascii="Arial" w:hAnsi="Arial" w:cs="Arial"/>
                <w:sz w:val="22"/>
              </w:rPr>
              <w:t>The project's primary objective is to develop a Model Air Defense system using PLC to enhance our understanding of air defense systems and their potential applications.</w:t>
            </w:r>
          </w:p>
          <w:p w14:paraId="474BA744" w14:textId="47E5E435" w:rsidR="00C1344E" w:rsidRPr="00C1344E" w:rsidRDefault="00C1344E" w:rsidP="00683D38">
            <w:pPr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sz w:val="22"/>
              </w:rPr>
            </w:pPr>
            <w:r w:rsidRPr="00C1344E">
              <w:rPr>
                <w:rFonts w:ascii="Arial" w:hAnsi="Arial" w:cs="Arial"/>
                <w:sz w:val="22"/>
              </w:rPr>
              <w:t>Students will work on developing an image processing/computer vision algorithm and control a pan-tilt servo platform using a PLC.</w:t>
            </w:r>
          </w:p>
          <w:p w14:paraId="0220CC2B" w14:textId="77777777" w:rsidR="00683D38" w:rsidRDefault="00C1344E" w:rsidP="00683D38">
            <w:pPr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sz w:val="22"/>
              </w:rPr>
            </w:pPr>
            <w:r w:rsidRPr="00C1344E">
              <w:rPr>
                <w:rFonts w:ascii="Arial" w:hAnsi="Arial" w:cs="Arial"/>
                <w:sz w:val="22"/>
              </w:rPr>
              <w:t>The system will be able to track and detect target/targets in real-time and make the servo systems direct accordingly.</w:t>
            </w:r>
          </w:p>
          <w:p w14:paraId="1A1B1A4A" w14:textId="77777777" w:rsidR="00005F5A" w:rsidRDefault="00C1344E" w:rsidP="00683D38">
            <w:pPr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sz w:val="22"/>
              </w:rPr>
            </w:pPr>
            <w:r w:rsidRPr="00C1344E">
              <w:rPr>
                <w:rFonts w:ascii="Arial" w:hAnsi="Arial" w:cs="Arial"/>
                <w:sz w:val="22"/>
              </w:rPr>
              <w:t>The students will develop all the required software (both functional and embedded).</w:t>
            </w:r>
          </w:p>
          <w:p w14:paraId="64B371C7" w14:textId="412A116B" w:rsidR="00CE1275" w:rsidRPr="00C1344E" w:rsidRDefault="00CE1275" w:rsidP="00683D38">
            <w:pPr>
              <w:numPr>
                <w:ilvl w:val="0"/>
                <w:numId w:val="12"/>
              </w:num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students will implement and test the overall system.</w:t>
            </w:r>
          </w:p>
        </w:tc>
      </w:tr>
    </w:tbl>
    <w:p w14:paraId="44667F11" w14:textId="77777777" w:rsidR="00246DED" w:rsidRDefault="00246DED">
      <w:pPr>
        <w:pStyle w:val="Altyaz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042AFB63" w14:textId="77777777" w:rsidR="00246DED" w:rsidRDefault="00246DED">
            <w:pPr>
              <w:pStyle w:val="Altyaz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Altyaz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Altyaz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Altyaz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Altyaz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Altyaz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Altyaz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Altyaz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Altyaz"/>
              <w:rPr>
                <w:rFonts w:cs="Arial"/>
                <w:u w:val="single"/>
                <w:lang w:val="tr-TR"/>
              </w:rPr>
            </w:pPr>
            <w:r w:rsidRPr="00F224DC">
              <w:rPr>
                <w:rFonts w:cs="Arial"/>
                <w:u w:val="single"/>
                <w:lang w:val="tr-TR"/>
              </w:rPr>
              <w:t>Title</w:t>
            </w:r>
          </w:p>
          <w:p w14:paraId="39CB35DC" w14:textId="77777777" w:rsidR="001854D9" w:rsidRDefault="001854D9" w:rsidP="00E71A1C">
            <w:pPr>
              <w:pStyle w:val="Altyaz"/>
              <w:rPr>
                <w:rFonts w:cs="Arial"/>
                <w:b w:val="0"/>
                <w:lang w:val="tr-TR"/>
              </w:rPr>
            </w:pPr>
            <w:r w:rsidRPr="001854D9">
              <w:rPr>
                <w:rFonts w:cs="Arial"/>
                <w:b w:val="0"/>
                <w:lang w:val="tr-TR"/>
              </w:rPr>
              <w:t>Assoc. Prof.</w:t>
            </w:r>
            <w:r>
              <w:rPr>
                <w:rFonts w:cs="Arial"/>
                <w:b w:val="0"/>
                <w:lang w:val="tr-TR"/>
              </w:rPr>
              <w:t xml:space="preserve"> </w:t>
            </w:r>
            <w:r w:rsidRPr="001854D9">
              <w:rPr>
                <w:rFonts w:cs="Arial"/>
                <w:b w:val="0"/>
                <w:lang w:val="tr-TR"/>
              </w:rPr>
              <w:t>Dr.</w:t>
            </w:r>
          </w:p>
          <w:p w14:paraId="2A148529" w14:textId="64B670AF" w:rsidR="00613E18" w:rsidRPr="001854D9" w:rsidRDefault="00613E18" w:rsidP="00E71A1C">
            <w:pPr>
              <w:pStyle w:val="Altyaz"/>
              <w:rPr>
                <w:rFonts w:cs="Arial"/>
                <w:b w:val="0"/>
                <w:lang w:val="tr-TR"/>
              </w:rPr>
            </w:pPr>
            <w:r>
              <w:rPr>
                <w:rFonts w:cs="Arial"/>
                <w:b w:val="0"/>
                <w:lang w:val="tr-TR"/>
              </w:rPr>
              <w:t>Res.Asst.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  <w:p w14:paraId="1C5BA529" w14:textId="77777777" w:rsidR="00246DED" w:rsidRDefault="001854D9" w:rsidP="00E71A1C">
            <w:pPr>
              <w:pStyle w:val="Altyaz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Ahmet Güngör PAKFİLİZ</w:t>
            </w:r>
          </w:p>
          <w:p w14:paraId="296AA683" w14:textId="59E41D15" w:rsidR="00613E18" w:rsidRPr="003576D8" w:rsidRDefault="00613E18" w:rsidP="00E71A1C">
            <w:pPr>
              <w:pStyle w:val="Altyaz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 xml:space="preserve">(Co-supervisor) Miraç </w:t>
            </w:r>
            <w:r w:rsidR="00220EF4">
              <w:rPr>
                <w:rFonts w:cs="Arial"/>
                <w:b w:val="0"/>
                <w:bCs/>
                <w:lang w:val="tr-TR"/>
              </w:rPr>
              <w:t xml:space="preserve">Lütfullah </w:t>
            </w:r>
            <w:r>
              <w:rPr>
                <w:rFonts w:cs="Arial"/>
                <w:b w:val="0"/>
                <w:bCs/>
                <w:lang w:val="tr-TR"/>
              </w:rPr>
              <w:t>GÜLGÖNÜL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355154A5" w:rsidR="00F224DC" w:rsidRDefault="00F224DC" w:rsidP="00F224DC">
            <w:pPr>
              <w:pStyle w:val="Altyaz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7B82B4BF" w14:textId="401D234A" w:rsidR="00246DED" w:rsidRDefault="00246DED">
            <w:pPr>
              <w:pStyle w:val="Altyaz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eNumaras5"/>
      <w:lvlText w:val="%1."/>
      <w:lvlJc w:val="left"/>
      <w:pPr>
        <w:tabs>
          <w:tab w:val="num" w:pos="-308"/>
        </w:tabs>
        <w:ind w:left="-308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523E8"/>
    <w:multiLevelType w:val="multilevel"/>
    <w:tmpl w:val="8992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342471">
    <w:abstractNumId w:val="9"/>
  </w:num>
  <w:num w:numId="2" w16cid:durableId="875896306">
    <w:abstractNumId w:val="7"/>
  </w:num>
  <w:num w:numId="3" w16cid:durableId="1723409021">
    <w:abstractNumId w:val="6"/>
  </w:num>
  <w:num w:numId="4" w16cid:durableId="1475176290">
    <w:abstractNumId w:val="5"/>
  </w:num>
  <w:num w:numId="5" w16cid:durableId="1476143184">
    <w:abstractNumId w:val="4"/>
  </w:num>
  <w:num w:numId="6" w16cid:durableId="335038043">
    <w:abstractNumId w:val="8"/>
  </w:num>
  <w:num w:numId="7" w16cid:durableId="1792433472">
    <w:abstractNumId w:val="3"/>
  </w:num>
  <w:num w:numId="8" w16cid:durableId="1659381291">
    <w:abstractNumId w:val="2"/>
  </w:num>
  <w:num w:numId="9" w16cid:durableId="655767995">
    <w:abstractNumId w:val="1"/>
  </w:num>
  <w:num w:numId="10" w16cid:durableId="1605916245">
    <w:abstractNumId w:val="0"/>
  </w:num>
  <w:num w:numId="11" w16cid:durableId="388651544">
    <w:abstractNumId w:val="10"/>
  </w:num>
  <w:num w:numId="12" w16cid:durableId="14485003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05F5A"/>
    <w:rsid w:val="00012297"/>
    <w:rsid w:val="00021237"/>
    <w:rsid w:val="00066127"/>
    <w:rsid w:val="00075529"/>
    <w:rsid w:val="000940CC"/>
    <w:rsid w:val="00094648"/>
    <w:rsid w:val="000C018C"/>
    <w:rsid w:val="000F412E"/>
    <w:rsid w:val="00117DA4"/>
    <w:rsid w:val="00180F92"/>
    <w:rsid w:val="001854D9"/>
    <w:rsid w:val="00194DDD"/>
    <w:rsid w:val="001A3312"/>
    <w:rsid w:val="001B3FC4"/>
    <w:rsid w:val="001B443E"/>
    <w:rsid w:val="001F1FEE"/>
    <w:rsid w:val="00200532"/>
    <w:rsid w:val="002150E7"/>
    <w:rsid w:val="00220EF4"/>
    <w:rsid w:val="00221646"/>
    <w:rsid w:val="00226A74"/>
    <w:rsid w:val="00226F55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313069"/>
    <w:rsid w:val="003435D3"/>
    <w:rsid w:val="003576D8"/>
    <w:rsid w:val="003753AF"/>
    <w:rsid w:val="0037676D"/>
    <w:rsid w:val="003864F8"/>
    <w:rsid w:val="003D2BDB"/>
    <w:rsid w:val="003E59DF"/>
    <w:rsid w:val="003F1543"/>
    <w:rsid w:val="003F7017"/>
    <w:rsid w:val="00406036"/>
    <w:rsid w:val="00415665"/>
    <w:rsid w:val="00437366"/>
    <w:rsid w:val="00445192"/>
    <w:rsid w:val="0049605C"/>
    <w:rsid w:val="004A2CC7"/>
    <w:rsid w:val="004C0C92"/>
    <w:rsid w:val="004C5EEF"/>
    <w:rsid w:val="004D071E"/>
    <w:rsid w:val="004D7EAF"/>
    <w:rsid w:val="004F3438"/>
    <w:rsid w:val="004F6323"/>
    <w:rsid w:val="004F721F"/>
    <w:rsid w:val="004F729E"/>
    <w:rsid w:val="00503754"/>
    <w:rsid w:val="00516B14"/>
    <w:rsid w:val="005464DE"/>
    <w:rsid w:val="0055646D"/>
    <w:rsid w:val="00567411"/>
    <w:rsid w:val="00572310"/>
    <w:rsid w:val="005A2CD7"/>
    <w:rsid w:val="005B0705"/>
    <w:rsid w:val="005E28C2"/>
    <w:rsid w:val="005F2D7E"/>
    <w:rsid w:val="00610E80"/>
    <w:rsid w:val="00613E18"/>
    <w:rsid w:val="00664EE8"/>
    <w:rsid w:val="00674C37"/>
    <w:rsid w:val="0067666B"/>
    <w:rsid w:val="00683D38"/>
    <w:rsid w:val="006A2EC8"/>
    <w:rsid w:val="00702F9F"/>
    <w:rsid w:val="00732A22"/>
    <w:rsid w:val="00761D04"/>
    <w:rsid w:val="00763B0C"/>
    <w:rsid w:val="00773C1B"/>
    <w:rsid w:val="00774179"/>
    <w:rsid w:val="007820E6"/>
    <w:rsid w:val="00784AE3"/>
    <w:rsid w:val="007D4DC9"/>
    <w:rsid w:val="008053DB"/>
    <w:rsid w:val="0083215C"/>
    <w:rsid w:val="00853E12"/>
    <w:rsid w:val="00855BEE"/>
    <w:rsid w:val="00863A11"/>
    <w:rsid w:val="008847B3"/>
    <w:rsid w:val="00890711"/>
    <w:rsid w:val="0089493F"/>
    <w:rsid w:val="008B0EE6"/>
    <w:rsid w:val="008D6295"/>
    <w:rsid w:val="008E11A3"/>
    <w:rsid w:val="008E793E"/>
    <w:rsid w:val="008F24E9"/>
    <w:rsid w:val="00900AF6"/>
    <w:rsid w:val="00916A45"/>
    <w:rsid w:val="0093209B"/>
    <w:rsid w:val="00954379"/>
    <w:rsid w:val="009644D5"/>
    <w:rsid w:val="00976DA4"/>
    <w:rsid w:val="00980513"/>
    <w:rsid w:val="009A625C"/>
    <w:rsid w:val="009D17C4"/>
    <w:rsid w:val="009D57C9"/>
    <w:rsid w:val="00A00044"/>
    <w:rsid w:val="00A05026"/>
    <w:rsid w:val="00A24C79"/>
    <w:rsid w:val="00A44FA5"/>
    <w:rsid w:val="00A563E4"/>
    <w:rsid w:val="00A6515A"/>
    <w:rsid w:val="00A763B9"/>
    <w:rsid w:val="00A83CFC"/>
    <w:rsid w:val="00A87867"/>
    <w:rsid w:val="00AB1249"/>
    <w:rsid w:val="00AC0A99"/>
    <w:rsid w:val="00AC6384"/>
    <w:rsid w:val="00AD2033"/>
    <w:rsid w:val="00AD7D87"/>
    <w:rsid w:val="00AE4285"/>
    <w:rsid w:val="00AE69FA"/>
    <w:rsid w:val="00B635A7"/>
    <w:rsid w:val="00B6548E"/>
    <w:rsid w:val="00B72A44"/>
    <w:rsid w:val="00B861FE"/>
    <w:rsid w:val="00B86774"/>
    <w:rsid w:val="00B91C4D"/>
    <w:rsid w:val="00B936EB"/>
    <w:rsid w:val="00BB06CD"/>
    <w:rsid w:val="00BB4929"/>
    <w:rsid w:val="00BC3C1B"/>
    <w:rsid w:val="00BC61F8"/>
    <w:rsid w:val="00BE4027"/>
    <w:rsid w:val="00BF453C"/>
    <w:rsid w:val="00BF5235"/>
    <w:rsid w:val="00C002DA"/>
    <w:rsid w:val="00C02389"/>
    <w:rsid w:val="00C04309"/>
    <w:rsid w:val="00C075A3"/>
    <w:rsid w:val="00C1344E"/>
    <w:rsid w:val="00C4553D"/>
    <w:rsid w:val="00C53888"/>
    <w:rsid w:val="00C571B3"/>
    <w:rsid w:val="00C57475"/>
    <w:rsid w:val="00C62AF3"/>
    <w:rsid w:val="00C630A4"/>
    <w:rsid w:val="00CC04C3"/>
    <w:rsid w:val="00CC29FF"/>
    <w:rsid w:val="00CC2D66"/>
    <w:rsid w:val="00CD5309"/>
    <w:rsid w:val="00CE1275"/>
    <w:rsid w:val="00CF7315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86190"/>
    <w:rsid w:val="00D92F35"/>
    <w:rsid w:val="00DB359A"/>
    <w:rsid w:val="00DE4F7A"/>
    <w:rsid w:val="00E02CEB"/>
    <w:rsid w:val="00E2072F"/>
    <w:rsid w:val="00E24596"/>
    <w:rsid w:val="00E40B99"/>
    <w:rsid w:val="00E71A1C"/>
    <w:rsid w:val="00EA7F21"/>
    <w:rsid w:val="00ED49BA"/>
    <w:rsid w:val="00EF54F3"/>
    <w:rsid w:val="00EF5725"/>
    <w:rsid w:val="00F224DC"/>
    <w:rsid w:val="00F424C4"/>
    <w:rsid w:val="00F5419A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Balk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GvdeMetni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GvdeMetni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GvdeMetniGirintisi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GvdeMetniGirintisi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eMaddemi">
    <w:name w:val="List Bullet"/>
    <w:basedOn w:val="Normal"/>
    <w:autoRedefine/>
    <w:rsid w:val="00B861FE"/>
    <w:pPr>
      <w:numPr>
        <w:numId w:val="1"/>
      </w:numPr>
    </w:pPr>
    <w:rPr>
      <w:rFonts w:ascii="MS Sans Serif" w:hAnsi="MS Sans Serif"/>
    </w:rPr>
  </w:style>
  <w:style w:type="paragraph" w:styleId="ListeMaddemi2">
    <w:name w:val="List Bullet 2"/>
    <w:basedOn w:val="Normal"/>
    <w:autoRedefine/>
    <w:rsid w:val="00B861FE"/>
    <w:pPr>
      <w:numPr>
        <w:numId w:val="2"/>
      </w:numPr>
    </w:pPr>
    <w:rPr>
      <w:rFonts w:ascii="MS Sans Serif" w:hAnsi="MS Sans Serif"/>
    </w:rPr>
  </w:style>
  <w:style w:type="paragraph" w:styleId="ListeMaddemi3">
    <w:name w:val="List Bullet 3"/>
    <w:basedOn w:val="Normal"/>
    <w:autoRedefine/>
    <w:rsid w:val="00B861FE"/>
    <w:pPr>
      <w:numPr>
        <w:numId w:val="3"/>
      </w:numPr>
    </w:pPr>
    <w:rPr>
      <w:rFonts w:ascii="MS Sans Serif" w:hAnsi="MS Sans Serif"/>
    </w:rPr>
  </w:style>
  <w:style w:type="paragraph" w:styleId="ListeMaddemi4">
    <w:name w:val="List Bullet 4"/>
    <w:basedOn w:val="Normal"/>
    <w:autoRedefine/>
    <w:rsid w:val="00B861FE"/>
    <w:pPr>
      <w:numPr>
        <w:numId w:val="4"/>
      </w:numPr>
    </w:pPr>
    <w:rPr>
      <w:rFonts w:ascii="MS Sans Serif" w:hAnsi="MS Sans Serif"/>
    </w:rPr>
  </w:style>
  <w:style w:type="paragraph" w:styleId="ListeMaddemi5">
    <w:name w:val="List Bullet 5"/>
    <w:basedOn w:val="Normal"/>
    <w:autoRedefine/>
    <w:rsid w:val="00B861FE"/>
    <w:pPr>
      <w:numPr>
        <w:numId w:val="5"/>
      </w:numPr>
    </w:pPr>
    <w:rPr>
      <w:rFonts w:ascii="MS Sans Serif" w:hAnsi="MS Sans Serif"/>
    </w:rPr>
  </w:style>
  <w:style w:type="paragraph" w:styleId="ListeNumaras">
    <w:name w:val="List Number"/>
    <w:basedOn w:val="Normal"/>
    <w:rsid w:val="00B861FE"/>
    <w:pPr>
      <w:numPr>
        <w:numId w:val="6"/>
      </w:numPr>
    </w:pPr>
    <w:rPr>
      <w:rFonts w:ascii="MS Sans Serif" w:hAnsi="MS Sans Serif"/>
    </w:rPr>
  </w:style>
  <w:style w:type="paragraph" w:styleId="ListeNumaras2">
    <w:name w:val="List Number 2"/>
    <w:basedOn w:val="Normal"/>
    <w:rsid w:val="00B861FE"/>
    <w:pPr>
      <w:numPr>
        <w:numId w:val="7"/>
      </w:numPr>
    </w:pPr>
    <w:rPr>
      <w:rFonts w:ascii="MS Sans Serif" w:hAnsi="MS Sans Serif"/>
    </w:rPr>
  </w:style>
  <w:style w:type="paragraph" w:styleId="ListeNumaras3">
    <w:name w:val="List Number 3"/>
    <w:basedOn w:val="Normal"/>
    <w:rsid w:val="00B861FE"/>
    <w:pPr>
      <w:numPr>
        <w:numId w:val="8"/>
      </w:numPr>
    </w:pPr>
    <w:rPr>
      <w:rFonts w:ascii="MS Sans Serif" w:hAnsi="MS Sans Serif"/>
    </w:rPr>
  </w:style>
  <w:style w:type="paragraph" w:styleId="ListeNumaras4">
    <w:name w:val="List Number 4"/>
    <w:basedOn w:val="Normal"/>
    <w:rsid w:val="00B861FE"/>
    <w:pPr>
      <w:numPr>
        <w:numId w:val="9"/>
      </w:numPr>
    </w:pPr>
    <w:rPr>
      <w:rFonts w:ascii="MS Sans Serif" w:hAnsi="MS Sans Serif"/>
    </w:rPr>
  </w:style>
  <w:style w:type="paragraph" w:styleId="ListeNumaras5">
    <w:name w:val="List Number 5"/>
    <w:basedOn w:val="Normal"/>
    <w:rsid w:val="00B861FE"/>
    <w:pPr>
      <w:numPr>
        <w:numId w:val="10"/>
      </w:numPr>
    </w:pPr>
    <w:rPr>
      <w:rFonts w:ascii="MS Sans Serif" w:hAnsi="MS Sans Serif"/>
    </w:rPr>
  </w:style>
  <w:style w:type="paragraph" w:styleId="stBilgi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Altyaz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onMetni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55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44E"/>
    <w:pPr>
      <w:spacing w:before="100" w:beforeAutospacing="1" w:after="100" w:afterAutospacing="1"/>
    </w:pPr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277</Words>
  <Characters>1505</Characters>
  <Application>Microsoft Office Word</Application>
  <DocSecurity>0</DocSecurity>
  <Lines>65</Lines>
  <Paragraphs>45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Ahmet Güngör Pakfiliz</cp:lastModifiedBy>
  <cp:revision>60</cp:revision>
  <cp:lastPrinted>2008-02-06T12:57:00Z</cp:lastPrinted>
  <dcterms:created xsi:type="dcterms:W3CDTF">2023-09-19T08:54:00Z</dcterms:created>
  <dcterms:modified xsi:type="dcterms:W3CDTF">2024-09-11T18:32:00Z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